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D95D35" w:rsidP="00D95D35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16. </w:t>
            </w:r>
            <w:r w:rsidR="001A434E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9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–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20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1A434E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9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2024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5A5F39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5A5F39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5A5F39">
              <w:rPr>
                <w:rFonts w:ascii="Arial Black" w:hAnsi="Arial Black"/>
                <w:sz w:val="28"/>
                <w:szCs w:val="28"/>
              </w:rPr>
              <w:t>Lenka Zrníková</w:t>
            </w:r>
            <w:bookmarkStart w:id="0" w:name="_GoBack"/>
            <w:bookmarkEnd w:id="0"/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>
              <w:rPr>
                <w:b/>
              </w:rPr>
              <w:t>í – Ve světě obrazů a barev</w:t>
            </w:r>
          </w:p>
          <w:p w:rsidR="00304399" w:rsidRDefault="00D95D35" w:rsidP="00304399">
            <w:pPr>
              <w:spacing w:after="0"/>
            </w:pPr>
            <w:r>
              <w:t>Čítanka: str. 16 - 17</w:t>
            </w:r>
          </w:p>
          <w:p w:rsidR="00C444ED" w:rsidRDefault="00D95D35" w:rsidP="00304399">
            <w:pPr>
              <w:spacing w:after="0"/>
            </w:pPr>
            <w:r>
              <w:t>O klukovi z plakátu</w:t>
            </w:r>
          </w:p>
          <w:p w:rsidR="00D95D35" w:rsidRPr="00B80B8B" w:rsidRDefault="00D95D35" w:rsidP="00304399">
            <w:pPr>
              <w:spacing w:after="0"/>
            </w:pPr>
            <w:r>
              <w:t>Bilboard</w:t>
            </w: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Poprázdninová </w:t>
            </w:r>
          </w:p>
          <w:p w:rsidR="00304399" w:rsidRDefault="00882546" w:rsidP="00304399">
            <w:pPr>
              <w:spacing w:after="0"/>
            </w:pPr>
            <w:r>
              <w:t>U: str. 12 - 14</w:t>
            </w:r>
          </w:p>
          <w:p w:rsidR="00304399" w:rsidRDefault="00882546" w:rsidP="00304399">
            <w:pPr>
              <w:spacing w:after="0"/>
            </w:pPr>
            <w:r>
              <w:t>Prac. sešit: str. 7 - 9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P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214032" w:rsidRPr="00214032" w:rsidRDefault="00214032" w:rsidP="00304399">
            <w:pPr>
              <w:spacing w:after="0"/>
            </w:pPr>
            <w:r w:rsidRPr="00214032">
              <w:t>U: str. 2, 3</w:t>
            </w:r>
          </w:p>
          <w:p w:rsidR="00214032" w:rsidRPr="00B80B8B" w:rsidRDefault="00214032" w:rsidP="00304399">
            <w:pPr>
              <w:spacing w:after="0"/>
              <w:rPr>
                <w:b/>
              </w:rPr>
            </w:pPr>
            <w:r w:rsidRPr="00214032">
              <w:t>PS: str. 2,3</w:t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tabulka N. Násobilkové obdélníky.</w:t>
            </w:r>
          </w:p>
          <w:p w:rsidR="00304399" w:rsidRDefault="00214032" w:rsidP="00304399">
            <w:pPr>
              <w:spacing w:after="0"/>
            </w:pPr>
            <w:r>
              <w:t>U: str. 9 - 11</w:t>
            </w:r>
          </w:p>
          <w:p w:rsidR="00304399" w:rsidRDefault="00214032" w:rsidP="00304399">
            <w:pPr>
              <w:spacing w:after="0"/>
            </w:pPr>
            <w:r>
              <w:t xml:space="preserve">PS 1: str. </w:t>
            </w:r>
            <w:r w:rsidR="00DE79BB">
              <w:t>7 - 9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871223">
              <w:rPr>
                <w:b/>
              </w:rPr>
              <w:t>Řemesla a obchod</w:t>
            </w:r>
          </w:p>
          <w:p w:rsidR="00304399" w:rsidRDefault="00304399" w:rsidP="00304399">
            <w:pPr>
              <w:spacing w:after="0"/>
            </w:pPr>
            <w:r>
              <w:t>Sklizeň</w:t>
            </w:r>
            <w:r w:rsidR="00DE79BB">
              <w:t>, zemědělství, příběh chleba, řemesla.</w:t>
            </w:r>
          </w:p>
          <w:p w:rsidR="00304399" w:rsidRDefault="00DE79BB" w:rsidP="00304399">
            <w:pPr>
              <w:spacing w:after="0"/>
            </w:pPr>
            <w:r>
              <w:t>U: str. 8 - 17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</w:pPr>
            <w:r>
              <w:t>Zná zaměstnání rodičů. Umí vysvětlit, v čem spočívají některá povolání.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 a každodenní trénování psaní.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</w:p>
          <w:p w:rsidR="00304399" w:rsidRDefault="00DE79BB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Pěšky do školy – v tomto týdnu bud</w:t>
            </w:r>
            <w:r w:rsidR="001167A5">
              <w:rPr>
                <w:rFonts w:asciiTheme="minorHAnsi" w:hAnsiTheme="minorHAnsi"/>
                <w:b/>
              </w:rPr>
              <w:t>eme zaznamenávat jakým způsobem se žáci dostávají do školy.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A09" w:rsidRDefault="00DA4A09" w:rsidP="00EA50CC">
      <w:pPr>
        <w:spacing w:after="0"/>
      </w:pPr>
      <w:r>
        <w:separator/>
      </w:r>
    </w:p>
  </w:endnote>
  <w:endnote w:type="continuationSeparator" w:id="0">
    <w:p w:rsidR="00DA4A09" w:rsidRDefault="00DA4A09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A09" w:rsidRDefault="00DA4A09" w:rsidP="00EA50CC">
      <w:pPr>
        <w:spacing w:after="0"/>
      </w:pPr>
      <w:r>
        <w:separator/>
      </w:r>
    </w:p>
  </w:footnote>
  <w:footnote w:type="continuationSeparator" w:id="0">
    <w:p w:rsidR="00DA4A09" w:rsidRDefault="00DA4A09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96A75"/>
    <w:rsid w:val="00097D24"/>
    <w:rsid w:val="00102609"/>
    <w:rsid w:val="00115A28"/>
    <w:rsid w:val="001167A5"/>
    <w:rsid w:val="001531F8"/>
    <w:rsid w:val="001A434E"/>
    <w:rsid w:val="001C00B5"/>
    <w:rsid w:val="001D008C"/>
    <w:rsid w:val="001D476B"/>
    <w:rsid w:val="00214032"/>
    <w:rsid w:val="00221F6B"/>
    <w:rsid w:val="00234601"/>
    <w:rsid w:val="00245E79"/>
    <w:rsid w:val="00304399"/>
    <w:rsid w:val="00363407"/>
    <w:rsid w:val="00394DBE"/>
    <w:rsid w:val="00406EB4"/>
    <w:rsid w:val="0050279F"/>
    <w:rsid w:val="005060B9"/>
    <w:rsid w:val="00593252"/>
    <w:rsid w:val="005A5F39"/>
    <w:rsid w:val="00600602"/>
    <w:rsid w:val="006309C3"/>
    <w:rsid w:val="00875959"/>
    <w:rsid w:val="00882546"/>
    <w:rsid w:val="008A3CAA"/>
    <w:rsid w:val="008A4FB5"/>
    <w:rsid w:val="008F2BE0"/>
    <w:rsid w:val="00921FFC"/>
    <w:rsid w:val="00940577"/>
    <w:rsid w:val="00976BB9"/>
    <w:rsid w:val="00976F5D"/>
    <w:rsid w:val="0099193E"/>
    <w:rsid w:val="00991BAA"/>
    <w:rsid w:val="009C3494"/>
    <w:rsid w:val="00A15568"/>
    <w:rsid w:val="00A37C09"/>
    <w:rsid w:val="00A463AA"/>
    <w:rsid w:val="00A97B11"/>
    <w:rsid w:val="00AA485C"/>
    <w:rsid w:val="00B3761B"/>
    <w:rsid w:val="00B44B24"/>
    <w:rsid w:val="00B62577"/>
    <w:rsid w:val="00B93CFE"/>
    <w:rsid w:val="00C33F05"/>
    <w:rsid w:val="00C444ED"/>
    <w:rsid w:val="00C50349"/>
    <w:rsid w:val="00C70001"/>
    <w:rsid w:val="00CF5698"/>
    <w:rsid w:val="00CF756D"/>
    <w:rsid w:val="00D8323F"/>
    <w:rsid w:val="00D95D35"/>
    <w:rsid w:val="00DA4A09"/>
    <w:rsid w:val="00DB2325"/>
    <w:rsid w:val="00DE79BB"/>
    <w:rsid w:val="00E3799F"/>
    <w:rsid w:val="00E730DD"/>
    <w:rsid w:val="00E75B5C"/>
    <w:rsid w:val="00E861B0"/>
    <w:rsid w:val="00E91450"/>
    <w:rsid w:val="00EA50CC"/>
    <w:rsid w:val="00EE5A10"/>
    <w:rsid w:val="00EE74AE"/>
    <w:rsid w:val="00EF126C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FD30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HP Laptop</cp:lastModifiedBy>
  <cp:revision>2</cp:revision>
  <dcterms:created xsi:type="dcterms:W3CDTF">2024-09-12T09:36:00Z</dcterms:created>
  <dcterms:modified xsi:type="dcterms:W3CDTF">2024-09-12T09:36:00Z</dcterms:modified>
</cp:coreProperties>
</file>