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4914B2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24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. 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>í – Ve světě nesmyslů a her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F7338F">
              <w:t>68 - 83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6719B2">
              <w:rPr>
                <w:b/>
              </w:rPr>
              <w:t>Vyjmenovaná slova po V</w:t>
            </w:r>
            <w:r w:rsidR="004914B2">
              <w:rPr>
                <w:b/>
              </w:rPr>
              <w:t>, pod. jména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4914B2">
              <w:t>80 - 83</w:t>
            </w:r>
          </w:p>
          <w:p w:rsidR="00304399" w:rsidRDefault="004914B2" w:rsidP="00304399">
            <w:pPr>
              <w:spacing w:after="0"/>
            </w:pPr>
            <w:r>
              <w:t>Prac. sešit č. 2 str. 10 - 12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4914B2">
              <w:t>34, 35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4914B2">
              <w:t>31, 32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130A22">
              <w:t>60 - 65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130A22">
              <w:t>11 - 13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Pr="00130A22" w:rsidRDefault="00130A22" w:rsidP="00304399">
            <w:pPr>
              <w:spacing w:after="0"/>
              <w:rPr>
                <w:b/>
              </w:rPr>
            </w:pPr>
            <w:r w:rsidRPr="00130A22">
              <w:rPr>
                <w:b/>
              </w:rPr>
              <w:t>ŽIVLY</w:t>
            </w:r>
          </w:p>
          <w:p w:rsidR="00130A22" w:rsidRDefault="00130A22" w:rsidP="00304399">
            <w:pPr>
              <w:spacing w:after="0"/>
            </w:pPr>
            <w:r>
              <w:t>Vzduch, teplota vzduchu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130A22">
              <w:t>44 - 45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C0" w:rsidRDefault="00EE6DC0" w:rsidP="00EA50CC">
      <w:pPr>
        <w:spacing w:after="0"/>
      </w:pPr>
      <w:r>
        <w:separator/>
      </w:r>
    </w:p>
  </w:endnote>
  <w:endnote w:type="continuationSeparator" w:id="0">
    <w:p w:rsidR="00EE6DC0" w:rsidRDefault="00EE6DC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C0" w:rsidRDefault="00EE6DC0" w:rsidP="00EA50CC">
      <w:pPr>
        <w:spacing w:after="0"/>
      </w:pPr>
      <w:r>
        <w:separator/>
      </w:r>
    </w:p>
  </w:footnote>
  <w:footnote w:type="continuationSeparator" w:id="0">
    <w:p w:rsidR="00EE6DC0" w:rsidRDefault="00EE6DC0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3ADC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2025-01-16T06:20:00Z</cp:lastPrinted>
  <dcterms:created xsi:type="dcterms:W3CDTF">2025-02-20T06:54:00Z</dcterms:created>
  <dcterms:modified xsi:type="dcterms:W3CDTF">2025-02-20T06:54:00Z</dcterms:modified>
</cp:coreProperties>
</file>