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2059"/>
        <w:gridCol w:w="2790"/>
        <w:gridCol w:w="4105"/>
      </w:tblGrid>
      <w:tr>
        <w:trPr>
          <w:trHeight w:val="1" w:hRule="atLeast"/>
          <w:jc w:val="left"/>
        </w:trPr>
        <w:tc>
          <w:tcPr>
            <w:tcW w:w="8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E36C0A"/>
                <w:spacing w:val="0"/>
                <w:position w:val="0"/>
                <w:sz w:val="44"/>
                <w:shd w:fill="auto" w:val="clear"/>
              </w:rPr>
              <w:t xml:space="preserve">Týdenní plán </w:t>
            </w:r>
          </w:p>
        </w:tc>
      </w:tr>
      <w:tr>
        <w:trPr>
          <w:trHeight w:val="1" w:hRule="atLeast"/>
          <w:jc w:val="left"/>
        </w:trPr>
        <w:tc>
          <w:tcPr>
            <w:tcW w:w="8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17.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 21. b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řezna 2025</w:t>
            </w:r>
          </w:p>
        </w:tc>
      </w:tr>
      <w:tr>
        <w:trPr>
          <w:trHeight w:val="1" w:hRule="atLeast"/>
          <w:jc w:val="left"/>
        </w:trPr>
        <w:tc>
          <w:tcPr>
            <w:tcW w:w="8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ída: 5.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B</w:t>
            </w:r>
          </w:p>
        </w:tc>
      </w:tr>
      <w:tr>
        <w:trPr>
          <w:trHeight w:val="1" w:hRule="atLeast"/>
          <w:jc w:val="left"/>
        </w:trPr>
        <w:tc>
          <w:tcPr>
            <w:tcW w:w="8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ídní u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čitelka:  Mgr. Pavl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na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 Hajchelov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á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ředmět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čivo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ý jazyk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Mluvnice: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  str. 88 - 92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PS2: str. 13 - 15</w:t>
            </w:r>
          </w:p>
        </w:tc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Druhy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íslovek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íslovky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řadov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é, slo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é,  sklo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ňov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ání dva, oba.</w:t>
              <w:br/>
              <w:t xml:space="preserve">Homonyma, podm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ět, př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ísudek, spojky.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Test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čtvrtek 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slovky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ítanka: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str. 67 - 70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Labyrintem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had a tajemstv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í s porozum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ím. </w:t>
              <w:br/>
              <w:br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Matematika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56 - 59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PS2 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- 15</w:t>
            </w:r>
          </w:p>
        </w:tc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Pracujeme s daty.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Čtyř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úhelník.</w:t>
              <w:br/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írodov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52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55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Nervová soustava.</w:t>
              <w:br/>
              <w:t xml:space="preserve">Smyslová soustava.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Vlastiv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24 - 26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Média a my. Jak nás média ovliv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ňuj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í. Reklama.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Angli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čtina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36 - 37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34 - 35</w:t>
            </w:r>
          </w:p>
        </w:tc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Zájmy, volný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čas - At the youth club</w:t>
              <w:br/>
              <w:t xml:space="preserve">Př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ítomný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čas prost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oznamovac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ěta,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áporná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ěta, slovesa - aktivity</w:t>
            </w:r>
          </w:p>
        </w:tc>
      </w:tr>
      <w:tr>
        <w:trPr>
          <w:trHeight w:val="1" w:hRule="atLeast"/>
          <w:jc w:val="left"/>
        </w:trPr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Poznámky</w:t>
            </w:r>
          </w:p>
        </w:tc>
        <w:tc>
          <w:tcPr>
            <w:tcW w:w="68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čuji každodenn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vlastní knihy (10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15 minut) a procvi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ání násobení a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zpam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ěti (alespoň 10 minut).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21. 3. Matematický klokan - sout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ěž</w:t>
              <w:br/>
              <w:t xml:space="preserve">24. 3. Šplh na tyči  - soutěž (vybran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ci)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